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0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620"/>
        <w:gridCol w:w="2160"/>
        <w:gridCol w:w="540"/>
        <w:gridCol w:w="141"/>
        <w:gridCol w:w="1234"/>
        <w:gridCol w:w="2405"/>
      </w:tblGrid>
      <w:tr w:rsidR="003E5E79" w:rsidRPr="000A00FB" w14:paraId="55EDDD0B" w14:textId="77777777" w:rsidTr="004E1967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DD07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  <w:lang w:val="fr-CH"/>
              </w:rPr>
            </w:pPr>
            <w:r w:rsidRPr="000A00FB">
              <w:rPr>
                <w:sz w:val="17"/>
                <w:szCs w:val="17"/>
                <w:lang w:val="fr-CH"/>
              </w:rPr>
              <w:t>Réception de la demande</w:t>
            </w:r>
          </w:p>
          <w:p w14:paraId="55EDDD0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(laisser en blanc svp.)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D09" w14:textId="77777777" w:rsidR="003E5E79" w:rsidRPr="000A00FB" w:rsidRDefault="003E5E79" w:rsidP="004E1967">
            <w:pPr>
              <w:rPr>
                <w:rFonts w:ascii="Vectora Com 55 Roman" w:hAnsi="Vectora Com 55 Roman"/>
                <w:b/>
                <w:sz w:val="17"/>
                <w:szCs w:val="17"/>
                <w:lang w:val="fr-CH"/>
              </w:rPr>
            </w:pPr>
          </w:p>
          <w:p w14:paraId="55EDDD0A" w14:textId="77777777" w:rsidR="003E5E79" w:rsidRPr="000A00FB" w:rsidRDefault="003E5E79" w:rsidP="004E1967">
            <w:pPr>
              <w:rPr>
                <w:rFonts w:ascii="Vectora Com 55 Roman" w:hAnsi="Vectora Com 55 Roman"/>
                <w:b/>
                <w:sz w:val="17"/>
                <w:szCs w:val="17"/>
                <w:lang w:val="fr-CH"/>
              </w:rPr>
            </w:pPr>
          </w:p>
        </w:tc>
      </w:tr>
      <w:tr w:rsidR="003E5E79" w:rsidRPr="000A00FB" w14:paraId="55EDDD12" w14:textId="77777777" w:rsidTr="008E02A8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D0C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  <w:lang w:val="fr-FR"/>
              </w:rPr>
            </w:pPr>
            <w:r w:rsidRPr="000A00FB">
              <w:rPr>
                <w:sz w:val="17"/>
                <w:szCs w:val="17"/>
                <w:lang w:val="fr-FR"/>
              </w:rPr>
              <w:t>Décision</w:t>
            </w:r>
          </w:p>
          <w:p w14:paraId="55EDDD0D" w14:textId="77777777" w:rsidR="003E5E79" w:rsidRPr="000A00FB" w:rsidRDefault="003E5E79" w:rsidP="004E1967">
            <w:pPr>
              <w:rPr>
                <w:rFonts w:ascii="Vectora Com 55 Roman" w:hAnsi="Vectora Com 55 Roman"/>
                <w:b/>
                <w:sz w:val="17"/>
                <w:szCs w:val="17"/>
                <w:lang w:val="fr-FR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FR"/>
              </w:rPr>
              <w:t>(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laisser en blanc svp.)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DDD0E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</w:rPr>
            </w:pPr>
            <w:r w:rsidRPr="000A00FB">
              <w:rPr>
                <w:sz w:val="17"/>
                <w:szCs w:val="17"/>
              </w:rPr>
              <w:t xml:space="preserve">Genre </w:t>
            </w:r>
            <w:proofErr w:type="spellStart"/>
            <w:r w:rsidRPr="000A00FB">
              <w:rPr>
                <w:sz w:val="17"/>
                <w:szCs w:val="17"/>
              </w:rPr>
              <w:t>d’aide</w:t>
            </w:r>
            <w:proofErr w:type="spellEnd"/>
            <w:r w:rsidRPr="000A00FB">
              <w:rPr>
                <w:sz w:val="17"/>
                <w:szCs w:val="17"/>
              </w:rPr>
              <w:t>: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DDD0F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</w:rPr>
            </w:pPr>
            <w:r w:rsidRPr="000A00FB">
              <w:rPr>
                <w:sz w:val="17"/>
                <w:szCs w:val="17"/>
              </w:rPr>
              <w:t>Date:</w:t>
            </w:r>
          </w:p>
          <w:p w14:paraId="55EDDD10" w14:textId="77777777" w:rsidR="003E5E79" w:rsidRPr="000A00FB" w:rsidRDefault="003E5E79" w:rsidP="004E1967">
            <w:pPr>
              <w:rPr>
                <w:rFonts w:ascii="Vectora Com 55 Roman" w:hAnsi="Vectora Com 55 Roman"/>
                <w:b/>
                <w:sz w:val="17"/>
                <w:szCs w:val="17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D11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</w:rPr>
            </w:pPr>
            <w:r w:rsidRPr="000A00FB">
              <w:rPr>
                <w:sz w:val="17"/>
                <w:szCs w:val="17"/>
              </w:rPr>
              <w:t xml:space="preserve">Date de </w:t>
            </w:r>
            <w:proofErr w:type="spellStart"/>
            <w:r w:rsidRPr="000A00FB">
              <w:rPr>
                <w:sz w:val="17"/>
                <w:szCs w:val="17"/>
              </w:rPr>
              <w:t>paiement</w:t>
            </w:r>
            <w:proofErr w:type="spellEnd"/>
            <w:r w:rsidRPr="000A00FB">
              <w:rPr>
                <w:sz w:val="17"/>
                <w:szCs w:val="17"/>
              </w:rPr>
              <w:t>:</w:t>
            </w:r>
          </w:p>
        </w:tc>
      </w:tr>
      <w:tr w:rsidR="003E5E79" w:rsidRPr="000A00FB" w14:paraId="55EDDD16" w14:textId="77777777" w:rsidTr="004E1967">
        <w:tc>
          <w:tcPr>
            <w:tcW w:w="468" w:type="dxa"/>
            <w:tcBorders>
              <w:top w:val="single" w:sz="4" w:space="0" w:color="auto"/>
            </w:tcBorders>
          </w:tcPr>
          <w:p w14:paraId="55EDDD1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14:paraId="55EDDD1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</w:tcBorders>
          </w:tcPr>
          <w:p w14:paraId="55EDDD1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1A" w14:textId="77777777" w:rsidTr="004E1967">
        <w:tc>
          <w:tcPr>
            <w:tcW w:w="3528" w:type="dxa"/>
            <w:gridSpan w:val="3"/>
            <w:tcBorders>
              <w:bottom w:val="single" w:sz="4" w:space="0" w:color="auto"/>
            </w:tcBorders>
          </w:tcPr>
          <w:p w14:paraId="55EDDD17" w14:textId="77777777" w:rsidR="003E5E79" w:rsidRPr="000A00FB" w:rsidRDefault="003E5E79" w:rsidP="00BF4468">
            <w:pPr>
              <w:pStyle w:val="Standardkleinbold"/>
              <w:rPr>
                <w:sz w:val="17"/>
                <w:szCs w:val="17"/>
                <w:lang w:val="fr-CH"/>
              </w:rPr>
            </w:pPr>
            <w:r w:rsidRPr="000A00FB">
              <w:rPr>
                <w:sz w:val="17"/>
                <w:szCs w:val="17"/>
                <w:lang w:val="fr-CH"/>
              </w:rPr>
              <w:t>Lieu et date :</w:t>
            </w:r>
          </w:p>
          <w:p w14:paraId="55EDDD1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55EDDD19" w14:textId="77777777" w:rsidR="003E5E79" w:rsidRPr="000A00FB" w:rsidRDefault="003E5E79" w:rsidP="004E1967">
            <w:pPr>
              <w:ind w:right="-906"/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D21" w14:textId="77777777" w:rsidTr="004E1967">
        <w:trPr>
          <w:trHeight w:val="412"/>
        </w:trPr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1B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</w:rPr>
            </w:pPr>
          </w:p>
          <w:p w14:paraId="55EDDD1C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</w:rPr>
            </w:pPr>
            <w:r w:rsidRPr="006A53F9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D1D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</w:rPr>
            </w:pPr>
          </w:p>
          <w:p w14:paraId="55EDDD1E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</w:rPr>
            </w:pPr>
            <w:r w:rsidRPr="006A53F9">
              <w:rPr>
                <w:b/>
                <w:bCs/>
                <w:sz w:val="20"/>
                <w:szCs w:val="20"/>
              </w:rPr>
              <w:t xml:space="preserve">Maître de </w:t>
            </w:r>
            <w:proofErr w:type="spellStart"/>
            <w:r w:rsidRPr="006A53F9">
              <w:rPr>
                <w:b/>
                <w:bCs/>
                <w:sz w:val="20"/>
                <w:szCs w:val="20"/>
              </w:rPr>
              <w:t>l’ouvrage</w:t>
            </w:r>
            <w:proofErr w:type="spellEnd"/>
          </w:p>
          <w:p w14:paraId="55EDDD1F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D20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0A00FB" w14:paraId="55EDDD25" w14:textId="77777777" w:rsidTr="004E1967">
        <w:tc>
          <w:tcPr>
            <w:tcW w:w="468" w:type="dxa"/>
            <w:tcBorders>
              <w:top w:val="nil"/>
            </w:tcBorders>
          </w:tcPr>
          <w:p w14:paraId="55EDDD2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</w:tc>
        <w:tc>
          <w:tcPr>
            <w:tcW w:w="3060" w:type="dxa"/>
            <w:gridSpan w:val="2"/>
            <w:tcBorders>
              <w:top w:val="nil"/>
            </w:tcBorders>
          </w:tcPr>
          <w:p w14:paraId="55EDDD2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Paroisse (ou autre forme de communauté ; désignation officielle) :</w:t>
            </w:r>
          </w:p>
        </w:tc>
        <w:tc>
          <w:tcPr>
            <w:tcW w:w="6480" w:type="dxa"/>
            <w:gridSpan w:val="5"/>
            <w:tcBorders>
              <w:top w:val="nil"/>
            </w:tcBorders>
          </w:tcPr>
          <w:p w14:paraId="55EDDD2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29" w14:textId="77777777" w:rsidTr="004E1967">
        <w:tc>
          <w:tcPr>
            <w:tcW w:w="468" w:type="dxa"/>
          </w:tcPr>
          <w:p w14:paraId="55EDDD2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</w:tc>
        <w:tc>
          <w:tcPr>
            <w:tcW w:w="3060" w:type="dxa"/>
            <w:gridSpan w:val="2"/>
          </w:tcPr>
          <w:p w14:paraId="55EDDD2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Personne de contact</w:t>
            </w:r>
          </w:p>
        </w:tc>
        <w:tc>
          <w:tcPr>
            <w:tcW w:w="6480" w:type="dxa"/>
            <w:gridSpan w:val="5"/>
          </w:tcPr>
          <w:p w14:paraId="55EDDD2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2E" w14:textId="77777777" w:rsidTr="004E1967">
        <w:tc>
          <w:tcPr>
            <w:tcW w:w="468" w:type="dxa"/>
          </w:tcPr>
          <w:p w14:paraId="55EDDD2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2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Nom et Prénom :</w:t>
            </w:r>
          </w:p>
          <w:p w14:paraId="55EDDD2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2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33" w14:textId="77777777" w:rsidTr="004E1967">
        <w:tc>
          <w:tcPr>
            <w:tcW w:w="468" w:type="dxa"/>
          </w:tcPr>
          <w:p w14:paraId="55EDDD2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3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Adresse :</w:t>
            </w:r>
          </w:p>
        </w:tc>
        <w:tc>
          <w:tcPr>
            <w:tcW w:w="6480" w:type="dxa"/>
            <w:gridSpan w:val="5"/>
          </w:tcPr>
          <w:p w14:paraId="55EDDD3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3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38" w14:textId="77777777" w:rsidTr="004E1967">
        <w:tc>
          <w:tcPr>
            <w:tcW w:w="468" w:type="dxa"/>
          </w:tcPr>
          <w:p w14:paraId="55EDDD3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3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NPA, lieu :</w:t>
            </w:r>
          </w:p>
        </w:tc>
        <w:tc>
          <w:tcPr>
            <w:tcW w:w="6480" w:type="dxa"/>
            <w:gridSpan w:val="5"/>
          </w:tcPr>
          <w:p w14:paraId="55EDDD3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3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3E" w14:textId="77777777" w:rsidTr="004E1967">
        <w:tc>
          <w:tcPr>
            <w:tcW w:w="468" w:type="dxa"/>
          </w:tcPr>
          <w:p w14:paraId="55EDDD3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3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Tél. :</w:t>
            </w:r>
          </w:p>
          <w:p w14:paraId="55EDDD3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841" w:type="dxa"/>
            <w:gridSpan w:val="3"/>
          </w:tcPr>
          <w:p w14:paraId="55EDDD3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FAX :</w:t>
            </w:r>
          </w:p>
        </w:tc>
        <w:tc>
          <w:tcPr>
            <w:tcW w:w="3639" w:type="dxa"/>
            <w:gridSpan w:val="2"/>
          </w:tcPr>
          <w:p w14:paraId="55EDDD3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Mobile :</w:t>
            </w:r>
          </w:p>
        </w:tc>
      </w:tr>
      <w:tr w:rsidR="003E5E79" w:rsidRPr="000A00FB" w14:paraId="55EDDD43" w14:textId="77777777" w:rsidTr="004E1967">
        <w:tc>
          <w:tcPr>
            <w:tcW w:w="468" w:type="dxa"/>
          </w:tcPr>
          <w:p w14:paraId="55EDDD3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4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Courriel :</w:t>
            </w:r>
          </w:p>
          <w:p w14:paraId="55EDDD4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4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48" w14:textId="77777777" w:rsidTr="004E1967">
        <w:tc>
          <w:tcPr>
            <w:tcW w:w="468" w:type="dxa"/>
          </w:tcPr>
          <w:p w14:paraId="55EDDD4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3.</w:t>
            </w:r>
          </w:p>
        </w:tc>
        <w:tc>
          <w:tcPr>
            <w:tcW w:w="3060" w:type="dxa"/>
            <w:gridSpan w:val="2"/>
          </w:tcPr>
          <w:p w14:paraId="55EDDD4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Personnes autorisées à signer :</w:t>
            </w:r>
          </w:p>
          <w:p w14:paraId="55EDDD4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(nom, prénom, fonction)</w:t>
            </w:r>
          </w:p>
        </w:tc>
        <w:tc>
          <w:tcPr>
            <w:tcW w:w="6480" w:type="dxa"/>
            <w:gridSpan w:val="5"/>
          </w:tcPr>
          <w:p w14:paraId="55EDDD4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</w:tc>
      </w:tr>
      <w:tr w:rsidR="003E5E79" w:rsidRPr="000A00FB" w14:paraId="55EDDD4D" w14:textId="77777777" w:rsidTr="004E1967">
        <w:tc>
          <w:tcPr>
            <w:tcW w:w="468" w:type="dxa"/>
          </w:tcPr>
          <w:p w14:paraId="55EDDD4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4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4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  <w:p w14:paraId="55EDDD4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51" w14:textId="77777777" w:rsidTr="004E1967">
        <w:trPr>
          <w:trHeight w:val="55"/>
        </w:trPr>
        <w:tc>
          <w:tcPr>
            <w:tcW w:w="468" w:type="dxa"/>
            <w:tcBorders>
              <w:bottom w:val="single" w:sz="4" w:space="0" w:color="auto"/>
            </w:tcBorders>
          </w:tcPr>
          <w:p w14:paraId="55EDDD4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55EDDD4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55EDDD5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D58" w14:textId="77777777" w:rsidTr="004E1967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52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53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B.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D54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55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Données concernant la paroisse</w:t>
            </w:r>
          </w:p>
          <w:p w14:paraId="55EDDD56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D57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0A00FB" w14:paraId="55EDDD5D" w14:textId="77777777" w:rsidTr="004E1967">
        <w:tc>
          <w:tcPr>
            <w:tcW w:w="468" w:type="dxa"/>
            <w:tcBorders>
              <w:top w:val="nil"/>
            </w:tcBorders>
          </w:tcPr>
          <w:p w14:paraId="55EDDD5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</w:tc>
        <w:tc>
          <w:tcPr>
            <w:tcW w:w="3060" w:type="dxa"/>
            <w:gridSpan w:val="2"/>
            <w:tcBorders>
              <w:top w:val="nil"/>
            </w:tcBorders>
          </w:tcPr>
          <w:p w14:paraId="55EDDD5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Curé, agent pastoral :</w:t>
            </w:r>
          </w:p>
          <w:p w14:paraId="55EDDD5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(nom, prénom, fonction)</w:t>
            </w:r>
          </w:p>
        </w:tc>
        <w:tc>
          <w:tcPr>
            <w:tcW w:w="6480" w:type="dxa"/>
            <w:gridSpan w:val="5"/>
            <w:tcBorders>
              <w:top w:val="nil"/>
            </w:tcBorders>
          </w:tcPr>
          <w:p w14:paraId="55EDDD5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62" w14:textId="77777777" w:rsidTr="004E1967">
        <w:tc>
          <w:tcPr>
            <w:tcW w:w="468" w:type="dxa"/>
          </w:tcPr>
          <w:p w14:paraId="55EDDD5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5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Adresse :</w:t>
            </w:r>
          </w:p>
          <w:p w14:paraId="55EDDD6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6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67" w14:textId="77777777" w:rsidTr="004E1967">
        <w:tc>
          <w:tcPr>
            <w:tcW w:w="468" w:type="dxa"/>
          </w:tcPr>
          <w:p w14:paraId="55EDDD6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6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NPA, lieu:</w:t>
            </w:r>
          </w:p>
        </w:tc>
        <w:tc>
          <w:tcPr>
            <w:tcW w:w="6480" w:type="dxa"/>
            <w:gridSpan w:val="5"/>
          </w:tcPr>
          <w:p w14:paraId="55EDDD6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6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6D" w14:textId="77777777" w:rsidTr="004E1967">
        <w:tc>
          <w:tcPr>
            <w:tcW w:w="468" w:type="dxa"/>
          </w:tcPr>
          <w:p w14:paraId="55EDDD6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6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Tél. :</w:t>
            </w:r>
          </w:p>
          <w:p w14:paraId="55EDDD6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841" w:type="dxa"/>
            <w:gridSpan w:val="3"/>
          </w:tcPr>
          <w:p w14:paraId="55EDDD6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FAX :</w:t>
            </w:r>
          </w:p>
        </w:tc>
        <w:tc>
          <w:tcPr>
            <w:tcW w:w="3639" w:type="dxa"/>
            <w:gridSpan w:val="2"/>
          </w:tcPr>
          <w:p w14:paraId="55EDDD6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Mobile :</w:t>
            </w:r>
          </w:p>
        </w:tc>
      </w:tr>
      <w:tr w:rsidR="003E5E79" w:rsidRPr="000A00FB" w14:paraId="55EDDD72" w14:textId="77777777" w:rsidTr="004E1967">
        <w:tc>
          <w:tcPr>
            <w:tcW w:w="468" w:type="dxa"/>
          </w:tcPr>
          <w:p w14:paraId="55EDDD6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D6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Courriel :</w:t>
            </w:r>
          </w:p>
          <w:p w14:paraId="55EDDD7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7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78" w14:textId="77777777" w:rsidTr="004E1967">
        <w:tc>
          <w:tcPr>
            <w:tcW w:w="468" w:type="dxa"/>
          </w:tcPr>
          <w:p w14:paraId="55EDDD7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</w:tc>
        <w:tc>
          <w:tcPr>
            <w:tcW w:w="3060" w:type="dxa"/>
            <w:gridSpan w:val="2"/>
          </w:tcPr>
          <w:p w14:paraId="55EDDD7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Nombre d’habitants :</w:t>
            </w:r>
          </w:p>
          <w:p w14:paraId="55EDDD7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841" w:type="dxa"/>
            <w:gridSpan w:val="3"/>
          </w:tcPr>
          <w:p w14:paraId="55EDDD76" w14:textId="77777777" w:rsidR="003E5E79" w:rsidRPr="000A00FB" w:rsidRDefault="00303EAB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Total de la commune</w:t>
            </w:r>
            <w:r w:rsidR="003E5E79"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 :</w:t>
            </w:r>
          </w:p>
        </w:tc>
        <w:tc>
          <w:tcPr>
            <w:tcW w:w="3639" w:type="dxa"/>
            <w:gridSpan w:val="2"/>
          </w:tcPr>
          <w:p w14:paraId="55EDDD7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dont catholiques :</w:t>
            </w:r>
          </w:p>
        </w:tc>
      </w:tr>
      <w:tr w:rsidR="003E5E79" w:rsidRPr="000A00FB" w14:paraId="55EDDD7C" w14:textId="77777777" w:rsidTr="004E1967">
        <w:tc>
          <w:tcPr>
            <w:tcW w:w="468" w:type="dxa"/>
          </w:tcPr>
          <w:p w14:paraId="55EDDD7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3.</w:t>
            </w:r>
          </w:p>
        </w:tc>
        <w:tc>
          <w:tcPr>
            <w:tcW w:w="5901" w:type="dxa"/>
            <w:gridSpan w:val="5"/>
          </w:tcPr>
          <w:p w14:paraId="55EDDD7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Les quêtes du Jeûne Fédéral et de l’Épiphanie ont-elles été régulièrement organisées dans la paroisse ces dernières années ?</w:t>
            </w:r>
          </w:p>
        </w:tc>
        <w:tc>
          <w:tcPr>
            <w:tcW w:w="3639" w:type="dxa"/>
            <w:gridSpan w:val="2"/>
          </w:tcPr>
          <w:p w14:paraId="55EDDD7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oui             </w:t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non</w:t>
            </w:r>
          </w:p>
        </w:tc>
      </w:tr>
      <w:tr w:rsidR="003E5E79" w:rsidRPr="000A00FB" w14:paraId="55EDDD82" w14:textId="77777777" w:rsidTr="004E1967">
        <w:tc>
          <w:tcPr>
            <w:tcW w:w="468" w:type="dxa"/>
            <w:tcBorders>
              <w:bottom w:val="nil"/>
            </w:tcBorders>
          </w:tcPr>
          <w:p w14:paraId="55EDDD7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D7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Si non, raisons :</w:t>
            </w:r>
          </w:p>
          <w:p w14:paraId="55EDDD7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8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nil"/>
            </w:tcBorders>
          </w:tcPr>
          <w:p w14:paraId="55EDDD8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86" w14:textId="77777777" w:rsidTr="004E1967">
        <w:tc>
          <w:tcPr>
            <w:tcW w:w="468" w:type="dxa"/>
            <w:tcBorders>
              <w:bottom w:val="nil"/>
            </w:tcBorders>
          </w:tcPr>
          <w:p w14:paraId="55EDDD8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D8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nil"/>
            </w:tcBorders>
          </w:tcPr>
          <w:p w14:paraId="55EDDD8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D8D" w14:textId="77777777" w:rsidTr="004E1967">
        <w:trPr>
          <w:trHeight w:val="479"/>
        </w:trPr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87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88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C.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D89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8A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Projet</w:t>
            </w:r>
          </w:p>
          <w:p w14:paraId="55EDDD8B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D8C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0A2170" w:rsidRPr="000A00FB" w14:paraId="55EDDD93" w14:textId="77777777" w:rsidTr="00DA626C">
        <w:tc>
          <w:tcPr>
            <w:tcW w:w="468" w:type="dxa"/>
            <w:tcBorders>
              <w:top w:val="nil"/>
            </w:tcBorders>
          </w:tcPr>
          <w:p w14:paraId="55EDDD8E" w14:textId="77777777" w:rsidR="000A2170" w:rsidRPr="000A00FB" w:rsidRDefault="000A2170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</w:tc>
        <w:tc>
          <w:tcPr>
            <w:tcW w:w="5901" w:type="dxa"/>
            <w:gridSpan w:val="5"/>
            <w:tcBorders>
              <w:top w:val="nil"/>
            </w:tcBorders>
          </w:tcPr>
          <w:p w14:paraId="55EDDD8F" w14:textId="77777777" w:rsidR="000A2170" w:rsidRPr="000A00FB" w:rsidRDefault="000A2170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Objet :</w:t>
            </w:r>
          </w:p>
          <w:p w14:paraId="55EDDD90" w14:textId="77777777" w:rsidR="000A2170" w:rsidRPr="000A00FB" w:rsidRDefault="000A2170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(par ex. église paroissiale, chapelle, cure, centre paroissiale)</w:t>
            </w:r>
          </w:p>
        </w:tc>
        <w:tc>
          <w:tcPr>
            <w:tcW w:w="3639" w:type="dxa"/>
            <w:gridSpan w:val="2"/>
            <w:tcBorders>
              <w:top w:val="nil"/>
            </w:tcBorders>
          </w:tcPr>
          <w:p w14:paraId="55EDDD91" w14:textId="77777777" w:rsidR="000A2170" w:rsidRPr="000A00FB" w:rsidRDefault="000A2170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Objet protégé :</w:t>
            </w:r>
          </w:p>
          <w:p w14:paraId="55EDDD92" w14:textId="77777777" w:rsidR="000A2170" w:rsidRPr="000A00FB" w:rsidRDefault="000A2170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oui             </w:t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non</w:t>
            </w:r>
          </w:p>
        </w:tc>
      </w:tr>
      <w:tr w:rsidR="003E5E79" w:rsidRPr="000A00FB" w14:paraId="55EDDD9A" w14:textId="77777777" w:rsidTr="004E1967">
        <w:tc>
          <w:tcPr>
            <w:tcW w:w="468" w:type="dxa"/>
          </w:tcPr>
          <w:p w14:paraId="55EDDD9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</w:tc>
        <w:tc>
          <w:tcPr>
            <w:tcW w:w="3060" w:type="dxa"/>
            <w:gridSpan w:val="2"/>
          </w:tcPr>
          <w:p w14:paraId="55EDDD9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Genre de projet :</w:t>
            </w:r>
          </w:p>
          <w:p w14:paraId="55EDDD9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841" w:type="dxa"/>
            <w:gridSpan w:val="3"/>
          </w:tcPr>
          <w:p w14:paraId="55EDDD9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restauration intérieure</w:t>
            </w:r>
          </w:p>
          <w:p w14:paraId="55EDDD9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restauration extérieure</w:t>
            </w:r>
          </w:p>
        </w:tc>
        <w:tc>
          <w:tcPr>
            <w:tcW w:w="3639" w:type="dxa"/>
            <w:gridSpan w:val="2"/>
          </w:tcPr>
          <w:p w14:paraId="55EDDD9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nouvelle construction</w:t>
            </w:r>
          </w:p>
        </w:tc>
      </w:tr>
      <w:tr w:rsidR="003E5E79" w:rsidRPr="000A00FB" w14:paraId="55EDDD9F" w14:textId="77777777" w:rsidTr="004E1967">
        <w:tc>
          <w:tcPr>
            <w:tcW w:w="468" w:type="dxa"/>
            <w:tcBorders>
              <w:bottom w:val="nil"/>
            </w:tcBorders>
          </w:tcPr>
          <w:p w14:paraId="55EDDD9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3.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D9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Date de la décision :</w:t>
            </w:r>
          </w:p>
          <w:p w14:paraId="55EDDD9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nil"/>
            </w:tcBorders>
          </w:tcPr>
          <w:p w14:paraId="55EDDD9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A5" w14:textId="77777777" w:rsidTr="00AD572F">
        <w:tc>
          <w:tcPr>
            <w:tcW w:w="468" w:type="dxa"/>
            <w:tcBorders>
              <w:bottom w:val="nil"/>
            </w:tcBorders>
          </w:tcPr>
          <w:p w14:paraId="55EDDDA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lastRenderedPageBreak/>
              <w:t>4.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DA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Début prévu des travaux :</w:t>
            </w:r>
          </w:p>
          <w:p w14:paraId="55EDDDA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5EDDDA3" w14:textId="77777777" w:rsidR="003E5E79" w:rsidRPr="000A00FB" w:rsidRDefault="007E127F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Fin prévue des travaux :</w:t>
            </w:r>
          </w:p>
        </w:tc>
        <w:tc>
          <w:tcPr>
            <w:tcW w:w="4320" w:type="dxa"/>
            <w:gridSpan w:val="4"/>
            <w:tcBorders>
              <w:bottom w:val="nil"/>
            </w:tcBorders>
          </w:tcPr>
          <w:p w14:paraId="55EDDDA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A9" w14:textId="77777777" w:rsidTr="00AD572F">
        <w:tc>
          <w:tcPr>
            <w:tcW w:w="468" w:type="dxa"/>
            <w:tcBorders>
              <w:top w:val="nil"/>
              <w:bottom w:val="nil"/>
            </w:tcBorders>
          </w:tcPr>
          <w:p w14:paraId="55EDDDA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5.</w:t>
            </w: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 w14:paraId="55EDDDA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Etapes éventuelles / phases :</w:t>
            </w:r>
          </w:p>
        </w:tc>
        <w:tc>
          <w:tcPr>
            <w:tcW w:w="6480" w:type="dxa"/>
            <w:gridSpan w:val="5"/>
            <w:tcBorders>
              <w:top w:val="nil"/>
              <w:bottom w:val="nil"/>
            </w:tcBorders>
          </w:tcPr>
          <w:p w14:paraId="55EDDDA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AE" w14:textId="77777777" w:rsidTr="00AD572F">
        <w:tc>
          <w:tcPr>
            <w:tcW w:w="468" w:type="dxa"/>
            <w:tcBorders>
              <w:top w:val="nil"/>
            </w:tcBorders>
          </w:tcPr>
          <w:p w14:paraId="55EDDDA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 w14:paraId="55EDDDA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nil"/>
            </w:tcBorders>
          </w:tcPr>
          <w:p w14:paraId="55EDDDA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A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B4" w14:textId="77777777" w:rsidTr="004E1967">
        <w:tc>
          <w:tcPr>
            <w:tcW w:w="468" w:type="dxa"/>
          </w:tcPr>
          <w:p w14:paraId="55EDDDA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6.</w:t>
            </w:r>
          </w:p>
        </w:tc>
        <w:tc>
          <w:tcPr>
            <w:tcW w:w="3060" w:type="dxa"/>
            <w:gridSpan w:val="2"/>
          </w:tcPr>
          <w:p w14:paraId="55EDDDB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D’autres constructions / restaurations sont-elles prévues ? (Quand, budget éventuel)</w:t>
            </w:r>
          </w:p>
          <w:p w14:paraId="55EDDDB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B2" w14:textId="77777777" w:rsidR="006617A8" w:rsidRPr="000A00FB" w:rsidRDefault="006617A8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B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B8" w14:textId="77777777" w:rsidTr="004E1967">
        <w:tc>
          <w:tcPr>
            <w:tcW w:w="468" w:type="dxa"/>
            <w:tcBorders>
              <w:bottom w:val="single" w:sz="4" w:space="0" w:color="auto"/>
            </w:tcBorders>
          </w:tcPr>
          <w:p w14:paraId="55EDDDB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55EDDDB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55EDDDB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DBE" w14:textId="77777777" w:rsidTr="004E1967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B9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BA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D.</w:t>
            </w:r>
          </w:p>
        </w:tc>
        <w:tc>
          <w:tcPr>
            <w:tcW w:w="9540" w:type="dxa"/>
            <w:gridSpan w:val="7"/>
            <w:tcBorders>
              <w:top w:val="single" w:sz="4" w:space="0" w:color="auto"/>
              <w:bottom w:val="nil"/>
            </w:tcBorders>
          </w:tcPr>
          <w:p w14:paraId="55EDDDBB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BC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Données concernant le financement</w:t>
            </w:r>
          </w:p>
          <w:p w14:paraId="55EDDDBD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0A00FB" w14:paraId="55EDDDC3" w14:textId="77777777" w:rsidTr="004E1967">
        <w:tc>
          <w:tcPr>
            <w:tcW w:w="468" w:type="dxa"/>
            <w:tcBorders>
              <w:top w:val="nil"/>
            </w:tcBorders>
          </w:tcPr>
          <w:p w14:paraId="55EDDDB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</w:tc>
        <w:tc>
          <w:tcPr>
            <w:tcW w:w="3060" w:type="dxa"/>
            <w:gridSpan w:val="2"/>
            <w:tcBorders>
              <w:top w:val="nil"/>
            </w:tcBorders>
          </w:tcPr>
          <w:p w14:paraId="55EDDDC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Coût des travaux prévu :</w:t>
            </w:r>
          </w:p>
        </w:tc>
        <w:tc>
          <w:tcPr>
            <w:tcW w:w="6480" w:type="dxa"/>
            <w:gridSpan w:val="5"/>
            <w:tcBorders>
              <w:top w:val="nil"/>
            </w:tcBorders>
          </w:tcPr>
          <w:p w14:paraId="55EDDDC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C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C8" w14:textId="77777777" w:rsidTr="004E1967">
        <w:tc>
          <w:tcPr>
            <w:tcW w:w="468" w:type="dxa"/>
          </w:tcPr>
          <w:p w14:paraId="55EDDDC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</w:tc>
        <w:tc>
          <w:tcPr>
            <w:tcW w:w="3060" w:type="dxa"/>
            <w:gridSpan w:val="2"/>
          </w:tcPr>
          <w:p w14:paraId="55EDDDC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Montant couvert :</w:t>
            </w:r>
          </w:p>
        </w:tc>
        <w:tc>
          <w:tcPr>
            <w:tcW w:w="6480" w:type="dxa"/>
            <w:gridSpan w:val="5"/>
          </w:tcPr>
          <w:p w14:paraId="55EDDDC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C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CD" w14:textId="77777777" w:rsidTr="004E1967">
        <w:tc>
          <w:tcPr>
            <w:tcW w:w="468" w:type="dxa"/>
          </w:tcPr>
          <w:p w14:paraId="55EDDDC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3.</w:t>
            </w:r>
          </w:p>
        </w:tc>
        <w:tc>
          <w:tcPr>
            <w:tcW w:w="3060" w:type="dxa"/>
            <w:gridSpan w:val="2"/>
          </w:tcPr>
          <w:p w14:paraId="55EDDDC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Montant non encore couvert :</w:t>
            </w:r>
          </w:p>
          <w:p w14:paraId="55EDDDC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DCC" w14:textId="77777777" w:rsidR="003E5E79" w:rsidRPr="000A00FB" w:rsidRDefault="003E5E79" w:rsidP="004E1967">
            <w:pPr>
              <w:tabs>
                <w:tab w:val="left" w:pos="1557"/>
              </w:tabs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D6" w14:textId="77777777" w:rsidTr="004E1967">
        <w:tc>
          <w:tcPr>
            <w:tcW w:w="468" w:type="dxa"/>
          </w:tcPr>
          <w:p w14:paraId="55EDDDC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4.</w:t>
            </w:r>
          </w:p>
        </w:tc>
        <w:tc>
          <w:tcPr>
            <w:tcW w:w="3060" w:type="dxa"/>
            <w:gridSpan w:val="2"/>
          </w:tcPr>
          <w:p w14:paraId="55EDDDC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Des collectes ont-elles déjà été organisées ?</w:t>
            </w:r>
          </w:p>
        </w:tc>
        <w:tc>
          <w:tcPr>
            <w:tcW w:w="6480" w:type="dxa"/>
            <w:gridSpan w:val="5"/>
          </w:tcPr>
          <w:p w14:paraId="55EDDDD0" w14:textId="77777777" w:rsidR="003E5E79" w:rsidRPr="000A00FB" w:rsidRDefault="003E5E79" w:rsidP="004E1967">
            <w:pPr>
              <w:tabs>
                <w:tab w:val="left" w:pos="1557"/>
              </w:tabs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Année :</w:t>
            </w:r>
          </w:p>
          <w:p w14:paraId="55EDDDD1" w14:textId="77777777" w:rsidR="003E5E79" w:rsidRPr="000A00FB" w:rsidRDefault="003E5E79" w:rsidP="004E1967">
            <w:pPr>
              <w:tabs>
                <w:tab w:val="left" w:pos="1557"/>
              </w:tabs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D2" w14:textId="77777777" w:rsidR="003E5E79" w:rsidRPr="000A00FB" w:rsidRDefault="003E5E79" w:rsidP="004E1967">
            <w:pPr>
              <w:tabs>
                <w:tab w:val="left" w:pos="1557"/>
              </w:tabs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Avec qui :</w:t>
            </w:r>
          </w:p>
          <w:p w14:paraId="55EDDDD3" w14:textId="77777777" w:rsidR="003E5E79" w:rsidRPr="000A00FB" w:rsidRDefault="003E5E79" w:rsidP="004E1967">
            <w:pPr>
              <w:tabs>
                <w:tab w:val="left" w:pos="1557"/>
              </w:tabs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D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Résultat :</w:t>
            </w:r>
          </w:p>
          <w:p w14:paraId="55EDDDD5" w14:textId="77777777" w:rsidR="007F17F5" w:rsidRPr="000A00FB" w:rsidRDefault="007F17F5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E95FE9" w:rsidRPr="000A00FB" w14:paraId="55EDDDDA" w14:textId="77777777" w:rsidTr="00DA626C">
        <w:tc>
          <w:tcPr>
            <w:tcW w:w="468" w:type="dxa"/>
            <w:tcBorders>
              <w:bottom w:val="nil"/>
            </w:tcBorders>
          </w:tcPr>
          <w:p w14:paraId="55EDDDD7" w14:textId="77777777" w:rsidR="00E95FE9" w:rsidRPr="000A00FB" w:rsidRDefault="00E95FE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5.</w:t>
            </w:r>
          </w:p>
        </w:tc>
        <w:tc>
          <w:tcPr>
            <w:tcW w:w="9540" w:type="dxa"/>
            <w:gridSpan w:val="7"/>
            <w:tcBorders>
              <w:bottom w:val="nil"/>
            </w:tcBorders>
          </w:tcPr>
          <w:p w14:paraId="55EDDDD8" w14:textId="77777777" w:rsidR="00E95FE9" w:rsidRPr="000A00FB" w:rsidRDefault="00E95FE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Autres mesures prévues pour trouver des fonds :</w:t>
            </w:r>
          </w:p>
          <w:p w14:paraId="55EDDDD9" w14:textId="77777777" w:rsidR="00E95FE9" w:rsidRPr="000A00FB" w:rsidRDefault="00E95FE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E95FE9" w:rsidRPr="000A00FB" w14:paraId="55EDDDDE" w14:textId="77777777" w:rsidTr="00DA626C">
        <w:tc>
          <w:tcPr>
            <w:tcW w:w="468" w:type="dxa"/>
            <w:tcBorders>
              <w:bottom w:val="nil"/>
            </w:tcBorders>
          </w:tcPr>
          <w:p w14:paraId="55EDDDDB" w14:textId="77777777" w:rsidR="00E95FE9" w:rsidRPr="000A00FB" w:rsidRDefault="00E95FE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6.</w:t>
            </w:r>
          </w:p>
        </w:tc>
        <w:tc>
          <w:tcPr>
            <w:tcW w:w="9540" w:type="dxa"/>
            <w:gridSpan w:val="7"/>
            <w:tcBorders>
              <w:bottom w:val="nil"/>
            </w:tcBorders>
          </w:tcPr>
          <w:p w14:paraId="55EDDDDC" w14:textId="77777777" w:rsidR="00E95FE9" w:rsidRPr="000A00FB" w:rsidRDefault="00E95FE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Versement (joindre un bulletin de versement postal ou indiquer le numéro du compte bancaire) :</w:t>
            </w:r>
          </w:p>
          <w:p w14:paraId="55EDDDDD" w14:textId="77777777" w:rsidR="00AE3DF8" w:rsidRPr="000A00FB" w:rsidRDefault="00AE3DF8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E2" w14:textId="77777777" w:rsidTr="004E1967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14:paraId="55EDDDD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</w:tcPr>
          <w:p w14:paraId="55EDDDE0" w14:textId="77777777" w:rsidR="006617A8" w:rsidRPr="000A00FB" w:rsidRDefault="006617A8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nil"/>
              <w:bottom w:val="single" w:sz="4" w:space="0" w:color="auto"/>
            </w:tcBorders>
          </w:tcPr>
          <w:p w14:paraId="55EDDDE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DE9" w14:textId="77777777" w:rsidTr="004E1967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E3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E4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E.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DE5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</w:p>
          <w:p w14:paraId="55EDDDE6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Remarques complémentaires</w:t>
            </w:r>
          </w:p>
          <w:p w14:paraId="55EDDDE7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DE8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0A00FB" w14:paraId="55EDDDF5" w14:textId="77777777" w:rsidTr="004E1967">
        <w:tc>
          <w:tcPr>
            <w:tcW w:w="468" w:type="dxa"/>
            <w:tcBorders>
              <w:top w:val="nil"/>
            </w:tcBorders>
          </w:tcPr>
          <w:p w14:paraId="55EDDDE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 w14:paraId="55EDDDE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E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E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E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E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F2" w14:textId="77777777" w:rsidR="006617A8" w:rsidRPr="000A00FB" w:rsidRDefault="006617A8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  <w:p w14:paraId="55EDDDF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nil"/>
            </w:tcBorders>
          </w:tcPr>
          <w:p w14:paraId="55EDDDF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DF9" w14:textId="77777777" w:rsidTr="004E1967">
        <w:tc>
          <w:tcPr>
            <w:tcW w:w="468" w:type="dxa"/>
            <w:tcBorders>
              <w:bottom w:val="single" w:sz="4" w:space="0" w:color="auto"/>
            </w:tcBorders>
          </w:tcPr>
          <w:p w14:paraId="55EDDDF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55EDDDF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55EDDDF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E01" w14:textId="77777777" w:rsidTr="004E1967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DFA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FB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 xml:space="preserve">F. </w:t>
            </w:r>
          </w:p>
          <w:p w14:paraId="55EDDDFC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DFD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DFE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Signatures</w:t>
            </w:r>
          </w:p>
          <w:p w14:paraId="55EDDDFF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E00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0A00FB" w14:paraId="55EDDE06" w14:textId="77777777" w:rsidTr="004E1967">
        <w:tc>
          <w:tcPr>
            <w:tcW w:w="468" w:type="dxa"/>
          </w:tcPr>
          <w:p w14:paraId="55EDDE02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E0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Lieu et date :</w:t>
            </w:r>
          </w:p>
          <w:p w14:paraId="55EDDE0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</w:tcPr>
          <w:p w14:paraId="55EDDE0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E0B" w14:textId="77777777" w:rsidTr="004E1967">
        <w:tc>
          <w:tcPr>
            <w:tcW w:w="468" w:type="dxa"/>
          </w:tcPr>
          <w:p w14:paraId="55EDDE0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</w:tcPr>
          <w:p w14:paraId="55EDDE0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Maitre de l’ouvrage :</w:t>
            </w:r>
          </w:p>
          <w:p w14:paraId="55EDDE0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(Paroisse, communauté)</w:t>
            </w:r>
          </w:p>
        </w:tc>
        <w:tc>
          <w:tcPr>
            <w:tcW w:w="6480" w:type="dxa"/>
            <w:gridSpan w:val="5"/>
          </w:tcPr>
          <w:p w14:paraId="55EDDE0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E12" w14:textId="77777777" w:rsidTr="004E1967">
        <w:tc>
          <w:tcPr>
            <w:tcW w:w="468" w:type="dxa"/>
            <w:tcBorders>
              <w:bottom w:val="nil"/>
            </w:tcBorders>
          </w:tcPr>
          <w:p w14:paraId="55EDDE0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E0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Signatures:</w:t>
            </w:r>
          </w:p>
          <w:p w14:paraId="55EDDE0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(à répéter en lettres imprimées svp.)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14:paraId="55EDDE0F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1.</w:t>
            </w:r>
          </w:p>
          <w:p w14:paraId="55EDDE1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639" w:type="dxa"/>
            <w:gridSpan w:val="2"/>
            <w:tcBorders>
              <w:bottom w:val="nil"/>
            </w:tcBorders>
          </w:tcPr>
          <w:p w14:paraId="55EDDE1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E18" w14:textId="77777777" w:rsidTr="004E1967">
        <w:tc>
          <w:tcPr>
            <w:tcW w:w="468" w:type="dxa"/>
            <w:tcBorders>
              <w:bottom w:val="nil"/>
            </w:tcBorders>
          </w:tcPr>
          <w:p w14:paraId="55EDDE1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bottom w:val="nil"/>
            </w:tcBorders>
          </w:tcPr>
          <w:p w14:paraId="55EDDE1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2841" w:type="dxa"/>
            <w:gridSpan w:val="3"/>
            <w:tcBorders>
              <w:bottom w:val="nil"/>
            </w:tcBorders>
          </w:tcPr>
          <w:p w14:paraId="55EDDE1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2.</w:t>
            </w:r>
          </w:p>
          <w:p w14:paraId="55EDDE1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639" w:type="dxa"/>
            <w:gridSpan w:val="2"/>
            <w:tcBorders>
              <w:bottom w:val="nil"/>
            </w:tcBorders>
          </w:tcPr>
          <w:p w14:paraId="55EDDE1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0A00FB" w14:paraId="55EDDE1C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1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 w14:paraId="55EDDE1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nil"/>
              <w:bottom w:val="nil"/>
            </w:tcBorders>
          </w:tcPr>
          <w:p w14:paraId="55EDDE1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</w:tr>
      <w:tr w:rsidR="003E5E79" w:rsidRPr="006A53F9" w14:paraId="55EDDE23" w14:textId="77777777" w:rsidTr="004E1967">
        <w:trPr>
          <w:trHeight w:val="513"/>
        </w:trPr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55EDDE1D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E1E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G.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</w:tcPr>
          <w:p w14:paraId="55EDDE1F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  <w:p w14:paraId="55EDDE20" w14:textId="77777777" w:rsidR="003E5E79" w:rsidRPr="006A53F9" w:rsidRDefault="003E5E79" w:rsidP="00BF4468">
            <w:pPr>
              <w:pStyle w:val="Standardkleinbold"/>
              <w:rPr>
                <w:b/>
                <w:bCs/>
                <w:sz w:val="20"/>
                <w:szCs w:val="20"/>
                <w:lang w:val="fr-CH"/>
              </w:rPr>
            </w:pPr>
            <w:r w:rsidRPr="006A53F9">
              <w:rPr>
                <w:b/>
                <w:bCs/>
                <w:sz w:val="20"/>
                <w:szCs w:val="20"/>
                <w:lang w:val="fr-CH"/>
              </w:rPr>
              <w:t>Annexes</w:t>
            </w:r>
          </w:p>
          <w:p w14:paraId="55EDDE21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nil"/>
            </w:tcBorders>
          </w:tcPr>
          <w:p w14:paraId="55EDDE22" w14:textId="77777777" w:rsidR="003E5E79" w:rsidRPr="006A53F9" w:rsidRDefault="003E5E79" w:rsidP="004E1967">
            <w:pPr>
              <w:rPr>
                <w:rFonts w:ascii="Vectora Com 55 Roman" w:hAnsi="Vectora Com 55 Roman"/>
                <w:b/>
                <w:bCs/>
                <w:sz w:val="20"/>
                <w:szCs w:val="20"/>
                <w:lang w:val="fr-CH"/>
              </w:rPr>
            </w:pPr>
          </w:p>
        </w:tc>
      </w:tr>
      <w:tr w:rsidR="003E5E79" w:rsidRPr="000A00FB" w14:paraId="55EDDE26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2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25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 xml:space="preserve">Brève description de l’objet, si possible avec photos </w:t>
            </w:r>
          </w:p>
        </w:tc>
      </w:tr>
      <w:tr w:rsidR="003E5E79" w:rsidRPr="000A00FB" w14:paraId="55EDDE29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2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28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Brève description du projet</w:t>
            </w:r>
          </w:p>
        </w:tc>
      </w:tr>
      <w:tr w:rsidR="003E5E79" w:rsidRPr="000A00FB" w14:paraId="55EDDE2C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2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2B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Copie de la décision de construction de l’autorité compétente</w:t>
            </w:r>
          </w:p>
        </w:tc>
      </w:tr>
      <w:tr w:rsidR="003E5E79" w:rsidRPr="000A00FB" w14:paraId="55EDDE2F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2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2E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Accord des Monuments historiques</w:t>
            </w:r>
          </w:p>
        </w:tc>
      </w:tr>
      <w:tr w:rsidR="003E5E79" w:rsidRPr="000A00FB" w14:paraId="55EDDE32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30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31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Attestation de l’Ordinariat / du Vicariat épiscopal</w:t>
            </w:r>
          </w:p>
        </w:tc>
      </w:tr>
      <w:tr w:rsidR="003E5E79" w:rsidRPr="000A00FB" w14:paraId="55EDDE35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33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34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Devis</w:t>
            </w:r>
          </w:p>
        </w:tc>
      </w:tr>
      <w:tr w:rsidR="003E5E79" w:rsidRPr="000A00FB" w14:paraId="55EDDE38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36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37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Plan de financement</w:t>
            </w:r>
          </w:p>
        </w:tc>
      </w:tr>
      <w:tr w:rsidR="003E5E79" w:rsidRPr="000A00FB" w14:paraId="55EDDE3B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39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3A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Aperçu de la </w:t>
            </w:r>
            <w:r w:rsidRPr="000A00FB">
              <w:rPr>
                <w:rFonts w:ascii="Vectora Com 55 Roman" w:hAnsi="Vectora Com 55 Roman"/>
                <w:sz w:val="17"/>
                <w:szCs w:val="17"/>
                <w:lang w:val="fr-CH"/>
              </w:rPr>
              <w:t>situation financière de la Paroisse</w:t>
            </w:r>
          </w:p>
        </w:tc>
      </w:tr>
      <w:tr w:rsidR="003E5E79" w:rsidRPr="000A00FB" w14:paraId="55EDDE3E" w14:textId="77777777" w:rsidTr="004E1967">
        <w:tc>
          <w:tcPr>
            <w:tcW w:w="468" w:type="dxa"/>
            <w:tcBorders>
              <w:top w:val="nil"/>
              <w:bottom w:val="nil"/>
            </w:tcBorders>
          </w:tcPr>
          <w:p w14:paraId="55EDDE3C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</w:p>
        </w:tc>
        <w:tc>
          <w:tcPr>
            <w:tcW w:w="9540" w:type="dxa"/>
            <w:gridSpan w:val="7"/>
            <w:tcBorders>
              <w:top w:val="nil"/>
              <w:bottom w:val="nil"/>
            </w:tcBorders>
          </w:tcPr>
          <w:p w14:paraId="55EDDE3D" w14:textId="77777777" w:rsidR="003E5E79" w:rsidRPr="000A00FB" w:rsidRDefault="003E5E79" w:rsidP="004E1967">
            <w:pPr>
              <w:rPr>
                <w:rFonts w:ascii="Vectora Com 55 Roman" w:hAnsi="Vectora Com 55 Roman"/>
                <w:sz w:val="17"/>
                <w:szCs w:val="17"/>
                <w:lang w:val="fr-CH"/>
              </w:rPr>
            </w:pP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sym w:font="Wingdings" w:char="F0A8"/>
            </w:r>
            <w:r w:rsidRPr="000A00FB">
              <w:rPr>
                <w:rFonts w:ascii="Vectora Com 55 Roman" w:hAnsi="Vectora Com 55 Roman" w:cs="Tahoma"/>
                <w:sz w:val="17"/>
                <w:szCs w:val="17"/>
                <w:lang w:val="fr-CH"/>
              </w:rPr>
              <w:t xml:space="preserve"> Dernier compte de la Paroisse / Communauté</w:t>
            </w:r>
          </w:p>
        </w:tc>
      </w:tr>
    </w:tbl>
    <w:p w14:paraId="55EDDE40" w14:textId="77777777" w:rsidR="006617A8" w:rsidRPr="000A00FB" w:rsidRDefault="006617A8" w:rsidP="00357E5C">
      <w:pPr>
        <w:rPr>
          <w:rFonts w:ascii="Vectora Com 55 Roman" w:hAnsi="Vectora Com 55 Roman"/>
          <w:sz w:val="17"/>
          <w:szCs w:val="17"/>
          <w:lang w:val="fr-FR"/>
        </w:rPr>
      </w:pPr>
    </w:p>
    <w:sectPr w:rsidR="006617A8" w:rsidRPr="000A00FB" w:rsidSect="00DD3087">
      <w:headerReference w:type="default" r:id="rId10"/>
      <w:footerReference w:type="default" r:id="rId11"/>
      <w:headerReference w:type="first" r:id="rId12"/>
      <w:type w:val="continuous"/>
      <w:pgSz w:w="11906" w:h="16838"/>
      <w:pgMar w:top="1418" w:right="1418" w:bottom="1134" w:left="1418" w:header="709" w:footer="709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1329" w14:textId="77777777" w:rsidR="00B004D8" w:rsidRDefault="00B004D8">
      <w:r>
        <w:separator/>
      </w:r>
    </w:p>
  </w:endnote>
  <w:endnote w:type="continuationSeparator" w:id="0">
    <w:p w14:paraId="72A9C544" w14:textId="77777777" w:rsidR="00B004D8" w:rsidRDefault="00B0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ctora Com 75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DE48" w14:textId="77777777" w:rsidR="005E3857" w:rsidRDefault="005E3857" w:rsidP="008F3C78">
    <w:pPr>
      <w:pStyle w:val="FusszeileVectora"/>
      <w:tabs>
        <w:tab w:val="right" w:pos="8647"/>
      </w:tabs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11D60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66FA" w14:textId="77777777" w:rsidR="00B004D8" w:rsidRDefault="00B004D8">
      <w:r>
        <w:separator/>
      </w:r>
    </w:p>
  </w:footnote>
  <w:footnote w:type="continuationSeparator" w:id="0">
    <w:p w14:paraId="55E1DCBB" w14:textId="77777777" w:rsidR="00B004D8" w:rsidRDefault="00B0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DE46" w14:textId="5E53A3F3" w:rsidR="005E3857" w:rsidRDefault="006C7D53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5EDDE4B" wp14:editId="247958E2">
          <wp:simplePos x="0" y="0"/>
          <wp:positionH relativeFrom="column">
            <wp:posOffset>-628015</wp:posOffset>
          </wp:positionH>
          <wp:positionV relativeFrom="paragraph">
            <wp:posOffset>-24130</wp:posOffset>
          </wp:positionV>
          <wp:extent cx="596900" cy="387350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A719" w14:textId="5105EDFF" w:rsidR="00113F1B" w:rsidRPr="00930BC1" w:rsidRDefault="006C7D53" w:rsidP="00113F1B">
    <w:pPr>
      <w:tabs>
        <w:tab w:val="left" w:pos="1134"/>
        <w:tab w:val="left" w:pos="6237"/>
      </w:tabs>
      <w:autoSpaceDE w:val="0"/>
      <w:autoSpaceDN w:val="0"/>
      <w:adjustRightInd w:val="0"/>
      <w:spacing w:line="260" w:lineRule="exact"/>
      <w:rPr>
        <w:rFonts w:ascii="Verdana" w:hAnsi="Verdana" w:cs="Segoe UI"/>
        <w:b/>
        <w:bCs/>
        <w:sz w:val="15"/>
        <w:szCs w:val="16"/>
        <w:lang w:val="fr-CH" w:eastAsia="de-CH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C2DC505" wp14:editId="03FB0BF2">
          <wp:simplePos x="0" y="0"/>
          <wp:positionH relativeFrom="column">
            <wp:posOffset>-748030</wp:posOffset>
          </wp:positionH>
          <wp:positionV relativeFrom="paragraph">
            <wp:posOffset>-71755</wp:posOffset>
          </wp:positionV>
          <wp:extent cx="698500" cy="471805"/>
          <wp:effectExtent l="0" t="0" r="0" b="0"/>
          <wp:wrapNone/>
          <wp:docPr id="1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" t="812" r="-1906" b="-1057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F1B" w:rsidRPr="00930BC1">
      <w:rPr>
        <w:rFonts w:ascii="Verdana" w:hAnsi="Verdana" w:cs="Segoe UI"/>
        <w:b/>
        <w:bCs/>
        <w:sz w:val="15"/>
        <w:szCs w:val="16"/>
        <w:lang w:val="fr-CH" w:eastAsia="de-CH"/>
      </w:rPr>
      <w:t>IM – Inländische Mission</w:t>
    </w:r>
    <w:r w:rsidR="00113F1B" w:rsidRPr="00930BC1">
      <w:rPr>
        <w:rFonts w:ascii="Verdana" w:hAnsi="Verdana" w:cs="Segoe UI"/>
        <w:b/>
        <w:bCs/>
        <w:sz w:val="15"/>
        <w:szCs w:val="16"/>
        <w:lang w:val="fr-CH" w:eastAsia="de-CH"/>
      </w:rPr>
      <w:tab/>
    </w:r>
    <w:r w:rsidR="00113F1B" w:rsidRPr="00113F1B">
      <w:rPr>
        <w:rFonts w:ascii="Verdana" w:hAnsi="Verdana" w:cs="Segoe UI"/>
        <w:bCs/>
        <w:color w:val="000000"/>
        <w:sz w:val="15"/>
        <w:szCs w:val="16"/>
        <w:lang w:val="fr-CH" w:eastAsia="de-CH"/>
      </w:rPr>
      <w:t>Votre contact</w:t>
    </w:r>
  </w:p>
  <w:p w14:paraId="32DB0B0D" w14:textId="77777777" w:rsidR="00113F1B" w:rsidRPr="00766665" w:rsidRDefault="00113F1B" w:rsidP="00113F1B">
    <w:pPr>
      <w:tabs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z w:val="15"/>
        <w:szCs w:val="16"/>
        <w:lang w:val="fr-CH" w:eastAsia="de-CH"/>
      </w:rPr>
    </w:pPr>
    <w:r w:rsidRPr="00766665">
      <w:rPr>
        <w:rFonts w:ascii="Verdana" w:hAnsi="Verdana" w:cs="Segoe UI"/>
        <w:b/>
        <w:bCs/>
        <w:sz w:val="15"/>
        <w:szCs w:val="16"/>
        <w:lang w:val="fr-CH" w:eastAsia="de-CH"/>
      </w:rPr>
      <w:t>MI – Mission Intérieure</w:t>
    </w:r>
    <w:r w:rsidRPr="00766665">
      <w:rPr>
        <w:rFonts w:ascii="Verdana" w:hAnsi="Verdana" w:cs="Segoe UI"/>
        <w:b/>
        <w:bCs/>
        <w:sz w:val="15"/>
        <w:szCs w:val="16"/>
        <w:lang w:val="fr-CH" w:eastAsia="de-CH"/>
      </w:rPr>
      <w:tab/>
    </w:r>
    <w:r w:rsidRPr="00113F1B">
      <w:rPr>
        <w:rFonts w:ascii="Verdana" w:hAnsi="Verdana" w:cs="Segoe UI"/>
        <w:b/>
        <w:bCs/>
        <w:color w:val="000000"/>
        <w:sz w:val="15"/>
        <w:szCs w:val="16"/>
        <w:lang w:val="fr-CH" w:eastAsia="de-CH"/>
      </w:rPr>
      <w:t>Secrétariat</w:t>
    </w:r>
  </w:p>
  <w:p w14:paraId="1843C891" w14:textId="77777777" w:rsidR="00113F1B" w:rsidRPr="00FF3E7D" w:rsidRDefault="00113F1B" w:rsidP="00113F1B">
    <w:pPr>
      <w:tabs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z w:val="15"/>
        <w:szCs w:val="16"/>
        <w:lang w:val="it-CH" w:eastAsia="de-CH"/>
      </w:rPr>
      <w:t>MI – Missione Interna</w:t>
    </w:r>
    <w:r w:rsidRPr="00FF3E7D">
      <w:rPr>
        <w:rFonts w:ascii="Verdana" w:hAnsi="Verdana" w:cs="Segoe UI"/>
        <w:bCs/>
        <w:sz w:val="15"/>
        <w:szCs w:val="16"/>
        <w:lang w:val="it-CH" w:eastAsia="de-CH"/>
      </w:rPr>
      <w:tab/>
    </w:r>
    <w:bookmarkStart w:id="0" w:name="_Hlk532475184"/>
    <w:proofErr w:type="spellStart"/>
    <w:r w:rsidRPr="00113F1B">
      <w:rPr>
        <w:rFonts w:ascii="Verdana" w:hAnsi="Verdana" w:cs="Segoe UI"/>
        <w:bCs/>
        <w:color w:val="000000"/>
        <w:sz w:val="15"/>
        <w:szCs w:val="16"/>
        <w:lang w:val="it-CH" w:eastAsia="de-CH"/>
      </w:rPr>
      <w:t>T</w:t>
    </w:r>
    <w:bookmarkEnd w:id="0"/>
    <w:r w:rsidRPr="00113F1B">
      <w:rPr>
        <w:rFonts w:ascii="Verdana" w:hAnsi="Verdana" w:cs="Segoe UI"/>
        <w:bCs/>
        <w:color w:val="000000"/>
        <w:sz w:val="15"/>
        <w:szCs w:val="16"/>
        <w:lang w:val="it-CH" w:eastAsia="de-CH"/>
      </w:rPr>
      <w:t>él</w:t>
    </w:r>
    <w:proofErr w:type="spellEnd"/>
    <w:r w:rsidRPr="00113F1B">
      <w:rPr>
        <w:rFonts w:ascii="Verdana" w:hAnsi="Verdana" w:cs="Segoe UI"/>
        <w:bCs/>
        <w:color w:val="000000"/>
        <w:sz w:val="15"/>
        <w:szCs w:val="16"/>
        <w:lang w:val="it-CH" w:eastAsia="de-CH"/>
      </w:rPr>
      <w:t>. 041 710 15 01</w:t>
    </w:r>
  </w:p>
  <w:p w14:paraId="7B722A27" w14:textId="77777777" w:rsidR="00113F1B" w:rsidRPr="00FF3E7D" w:rsidRDefault="00113F1B" w:rsidP="00113F1B">
    <w:pPr>
      <w:pStyle w:val="Kopfzeile"/>
      <w:tabs>
        <w:tab w:val="clear" w:pos="4536"/>
        <w:tab w:val="clear" w:pos="9072"/>
        <w:tab w:val="left" w:pos="1134"/>
        <w:tab w:val="left" w:pos="6237"/>
        <w:tab w:val="right" w:pos="9354"/>
      </w:tabs>
      <w:spacing w:line="200" w:lineRule="exact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z w:val="15"/>
        <w:szCs w:val="16"/>
        <w:lang w:val="it-CH" w:eastAsia="de-CH"/>
      </w:rPr>
      <w:t xml:space="preserve">MI – </w:t>
    </w:r>
    <w:proofErr w:type="spellStart"/>
    <w:r w:rsidRPr="00FF3E7D">
      <w:rPr>
        <w:rFonts w:ascii="Verdana" w:hAnsi="Verdana" w:cs="Segoe UI"/>
        <w:b/>
        <w:bCs/>
        <w:sz w:val="15"/>
        <w:szCs w:val="16"/>
        <w:lang w:val="it-CH" w:eastAsia="de-CH"/>
      </w:rPr>
      <w:t>Missiun</w:t>
    </w:r>
    <w:proofErr w:type="spellEnd"/>
    <w:r w:rsidRPr="00FF3E7D">
      <w:rPr>
        <w:rFonts w:ascii="Verdana" w:hAnsi="Verdana" w:cs="Segoe UI"/>
        <w:b/>
        <w:bCs/>
        <w:sz w:val="15"/>
        <w:szCs w:val="16"/>
        <w:lang w:val="it-CH" w:eastAsia="de-CH"/>
      </w:rPr>
      <w:t xml:space="preserve"> Interna</w:t>
    </w:r>
    <w:r w:rsidRPr="00FF3E7D">
      <w:rPr>
        <w:rFonts w:ascii="Verdana" w:hAnsi="Verdana" w:cs="Segoe UI"/>
        <w:bCs/>
        <w:sz w:val="15"/>
        <w:szCs w:val="16"/>
        <w:lang w:val="it-CH" w:eastAsia="de-CH"/>
      </w:rPr>
      <w:tab/>
    </w:r>
    <w:r w:rsidRPr="00113F1B">
      <w:rPr>
        <w:rFonts w:ascii="Verdana" w:hAnsi="Verdana" w:cs="Segoe UI"/>
        <w:bCs/>
        <w:color w:val="000000"/>
        <w:sz w:val="15"/>
        <w:szCs w:val="16"/>
        <w:lang w:val="it-CH" w:eastAsia="de-CH"/>
      </w:rPr>
      <w:t>info@im-mi.ch</w:t>
    </w:r>
    <w:r w:rsidRPr="00113F1B">
      <w:rPr>
        <w:rFonts w:ascii="Verdana" w:hAnsi="Verdana" w:cs="Segoe UI"/>
        <w:bCs/>
        <w:color w:val="000000"/>
        <w:sz w:val="15"/>
        <w:szCs w:val="16"/>
        <w:lang w:val="it-CH" w:eastAsia="de-CH"/>
      </w:rPr>
      <w:tab/>
    </w:r>
  </w:p>
  <w:p w14:paraId="55EDDE49" w14:textId="3B29CFF1" w:rsidR="005E3857" w:rsidRPr="00755909" w:rsidRDefault="006C7D53" w:rsidP="00B811C0">
    <w:pPr>
      <w:pStyle w:val="Kopfzeile"/>
      <w:ind w:left="-113"/>
      <w:rPr>
        <w:lang w:val="it-CH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5EDDE4C" wp14:editId="2AD15154">
              <wp:simplePos x="0" y="0"/>
              <wp:positionH relativeFrom="column">
                <wp:posOffset>0</wp:posOffset>
              </wp:positionH>
              <wp:positionV relativeFrom="page">
                <wp:posOffset>1116330</wp:posOffset>
              </wp:positionV>
              <wp:extent cx="6299835" cy="804545"/>
              <wp:effectExtent l="0" t="1905" r="635" b="3175"/>
              <wp:wrapTopAndBottom/>
              <wp:docPr id="10669993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DDE4E" w14:textId="77777777" w:rsidR="00F65AE1" w:rsidRDefault="00F65AE1" w:rsidP="00F65AE1">
                          <w:pPr>
                            <w:jc w:val="both"/>
                          </w:pPr>
                        </w:p>
                        <w:p w14:paraId="55EDDE4F" w14:textId="77777777" w:rsidR="006325BE" w:rsidRPr="00471548" w:rsidRDefault="003E5E79" w:rsidP="00471548">
                          <w:pPr>
                            <w:pStyle w:val="berschrift2"/>
                            <w:spacing w:after="240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8"/>
                              <w:lang w:val="fr-FR"/>
                            </w:rPr>
                          </w:pPr>
                          <w:r w:rsidRPr="00471548">
                            <w:rPr>
                              <w:rFonts w:ascii="Verdana" w:hAnsi="Verdana"/>
                              <w:b/>
                              <w:bCs/>
                              <w:sz w:val="28"/>
                              <w:lang w:val="fr-FR"/>
                            </w:rPr>
                            <w:t>D</w:t>
                          </w:r>
                          <w:r w:rsidR="00223905" w:rsidRPr="00471548">
                            <w:rPr>
                              <w:rFonts w:ascii="Verdana" w:hAnsi="Verdana"/>
                              <w:b/>
                              <w:bCs/>
                              <w:sz w:val="28"/>
                              <w:lang w:val="fr-FR"/>
                            </w:rPr>
                            <w:t>e</w:t>
                          </w:r>
                          <w:r w:rsidRPr="00471548">
                            <w:rPr>
                              <w:rFonts w:ascii="Verdana" w:hAnsi="Verdana"/>
                              <w:b/>
                              <w:bCs/>
                              <w:sz w:val="28"/>
                              <w:lang w:val="fr-FR"/>
                            </w:rPr>
                            <w:t>mande d’aide</w:t>
                          </w:r>
                        </w:p>
                        <w:p w14:paraId="55EDDE50" w14:textId="77777777" w:rsidR="006325BE" w:rsidRPr="00471548" w:rsidRDefault="003E5E79" w:rsidP="006325BE">
                          <w:pPr>
                            <w:pStyle w:val="Standardkleinbold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</w:pPr>
                          <w:r w:rsidRPr="00471548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pour des constructions ecclésiales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DDE4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87.9pt;width:496.0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M/1wEAAJEDAAAOAAAAZHJzL2Uyb0RvYy54bWysU8Fu2zAMvQ/YPwi6L3aypkiNOEXXosOA&#10;bh3Q7QNkWbKF2aJGKbGzrx8lx+m23opdBJqiHt97pLfXY9+xg0JvwJZ8ucg5U1ZCbWxT8u/f7t9t&#10;OPNB2Fp0YFXJj8rz693bN9vBFWoFLXS1QkYg1heDK3kbgiuyzMtW9cIvwClLlxqwF4E+sclqFAOh&#10;9122yvPLbACsHYJU3lP2brrku4SvtZLhUWuvAutKTtxCOjGdVTyz3VYUDQrXGnmiIV7BohfGUtMz&#10;1J0Igu3RvIDqjUTwoMNCQp+B1kaqpIHULPN/1Dy1wqmkhczx7myT/3+w8svhyX1FFsYPMNIAkwjv&#10;HkD+8MzCbStso24QYWiVqKnxMlqWDc4Xp6fRal/4CFINn6GmIYt9gAQ0auyjK6STEToN4Hg2XY2B&#10;SUperq6uNu/XnEm62+QX64t1aiGK+bVDHz4q6FkMSo401IQuDg8+RDaimEtiMwv3puvSYDv7V4IK&#10;Yyaxj4Qn6mGsRqqOKiqoj6QDYdoT2msKWsBfnA20IyX3P/cCFWfdJ0texIWaA5yDag6ElfS05IGz&#10;KbwN0+LtHZqmJeTJbQs35Jc2ScozixNPmntSeNrRuFh/fqeq5z9p9xsAAP//AwBQSwMEFAAGAAgA&#10;AAAhAJuLn87eAAAACAEAAA8AAABkcnMvZG93bnJldi54bWxMj8FOwzAMhu9IvENkJG4sWdEGLU2n&#10;CcEJCdGVA8e08dpqjVOabCtvjzmxo/1bv78v38xuECecQu9Jw3KhQCA13vbUavisXu8eQYRoyJrB&#10;E2r4wQCb4voqN5n1ZyrxtIut4BIKmdHQxThmUoamQ2fCwo9InO395EzkcWqlncyZy90gE6XW0pme&#10;+ENnRnzusDnsjk7D9ovKl/77vf4o92VfVamit/VB69ubefsEIuIc/4/hD5/RoWCm2h/JBjFoYJHI&#10;24cVC3CcpskSRK3hXiUrkEUuLwWKXwAAAP//AwBQSwECLQAUAAYACAAAACEAtoM4kv4AAADhAQAA&#10;EwAAAAAAAAAAAAAAAAAAAAAAW0NvbnRlbnRfVHlwZXNdLnhtbFBLAQItABQABgAIAAAAIQA4/SH/&#10;1gAAAJQBAAALAAAAAAAAAAAAAAAAAC8BAABfcmVscy8ucmVsc1BLAQItABQABgAIAAAAIQAAlaM/&#10;1wEAAJEDAAAOAAAAAAAAAAAAAAAAAC4CAABkcnMvZTJvRG9jLnhtbFBLAQItABQABgAIAAAAIQCb&#10;i5/O3gAAAAgBAAAPAAAAAAAAAAAAAAAAADEEAABkcnMvZG93bnJldi54bWxQSwUGAAAAAAQABADz&#10;AAAAPAUAAAAA&#10;" o:allowoverlap="f" filled="f" stroked="f">
              <v:textbox inset="0,0,0,0">
                <w:txbxContent>
                  <w:p w14:paraId="55EDDE4E" w14:textId="77777777" w:rsidR="00F65AE1" w:rsidRDefault="00F65AE1" w:rsidP="00F65AE1">
                    <w:pPr>
                      <w:jc w:val="both"/>
                    </w:pPr>
                  </w:p>
                  <w:p w14:paraId="55EDDE4F" w14:textId="77777777" w:rsidR="006325BE" w:rsidRPr="00471548" w:rsidRDefault="003E5E79" w:rsidP="00471548">
                    <w:pPr>
                      <w:pStyle w:val="berschrift2"/>
                      <w:spacing w:after="240"/>
                      <w:jc w:val="center"/>
                      <w:rPr>
                        <w:rFonts w:ascii="Verdana" w:hAnsi="Verdana"/>
                        <w:b/>
                        <w:bCs/>
                        <w:sz w:val="28"/>
                        <w:lang w:val="fr-FR"/>
                      </w:rPr>
                    </w:pPr>
                    <w:r w:rsidRPr="00471548">
                      <w:rPr>
                        <w:rFonts w:ascii="Verdana" w:hAnsi="Verdana"/>
                        <w:b/>
                        <w:bCs/>
                        <w:sz w:val="28"/>
                        <w:lang w:val="fr-FR"/>
                      </w:rPr>
                      <w:t>D</w:t>
                    </w:r>
                    <w:r w:rsidR="00223905" w:rsidRPr="00471548">
                      <w:rPr>
                        <w:rFonts w:ascii="Verdana" w:hAnsi="Verdana"/>
                        <w:b/>
                        <w:bCs/>
                        <w:sz w:val="28"/>
                        <w:lang w:val="fr-FR"/>
                      </w:rPr>
                      <w:t>e</w:t>
                    </w:r>
                    <w:r w:rsidRPr="00471548">
                      <w:rPr>
                        <w:rFonts w:ascii="Verdana" w:hAnsi="Verdana"/>
                        <w:b/>
                        <w:bCs/>
                        <w:sz w:val="28"/>
                        <w:lang w:val="fr-FR"/>
                      </w:rPr>
                      <w:t>mande d’aide</w:t>
                    </w:r>
                  </w:p>
                  <w:p w14:paraId="55EDDE50" w14:textId="77777777" w:rsidR="006325BE" w:rsidRPr="00471548" w:rsidRDefault="003E5E79" w:rsidP="006325BE">
                    <w:pPr>
                      <w:pStyle w:val="Standardkleinbold"/>
                      <w:jc w:val="center"/>
                      <w:rPr>
                        <w:rFonts w:ascii="Verdana" w:hAnsi="Verdana"/>
                        <w:b/>
                        <w:bCs/>
                        <w:sz w:val="22"/>
                        <w:szCs w:val="22"/>
                        <w:lang w:val="fr-FR"/>
                      </w:rPr>
                    </w:pPr>
                    <w:r w:rsidRPr="00471548">
                      <w:rPr>
                        <w:rFonts w:ascii="Verdana" w:hAnsi="Verdana"/>
                        <w:b/>
                        <w:bCs/>
                        <w:sz w:val="22"/>
                        <w:szCs w:val="22"/>
                        <w:lang w:val="fr-FR"/>
                      </w:rPr>
                      <w:t>pour des constructions ecclésiales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01A2D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72464076">
    <w:abstractNumId w:val="0"/>
  </w:num>
  <w:num w:numId="2" w16cid:durableId="719133426">
    <w:abstractNumId w:val="5"/>
  </w:num>
  <w:num w:numId="3" w16cid:durableId="782119394">
    <w:abstractNumId w:val="27"/>
  </w:num>
  <w:num w:numId="4" w16cid:durableId="311257732">
    <w:abstractNumId w:val="4"/>
  </w:num>
  <w:num w:numId="5" w16cid:durableId="416564473">
    <w:abstractNumId w:val="24"/>
  </w:num>
  <w:num w:numId="6" w16cid:durableId="1033844493">
    <w:abstractNumId w:val="18"/>
  </w:num>
  <w:num w:numId="7" w16cid:durableId="723873388">
    <w:abstractNumId w:val="11"/>
  </w:num>
  <w:num w:numId="8" w16cid:durableId="842162337">
    <w:abstractNumId w:val="1"/>
  </w:num>
  <w:num w:numId="9" w16cid:durableId="747464117">
    <w:abstractNumId w:val="2"/>
  </w:num>
  <w:num w:numId="10" w16cid:durableId="1685206488">
    <w:abstractNumId w:val="3"/>
  </w:num>
  <w:num w:numId="11" w16cid:durableId="1028139317">
    <w:abstractNumId w:val="9"/>
  </w:num>
  <w:num w:numId="12" w16cid:durableId="718630149">
    <w:abstractNumId w:val="8"/>
  </w:num>
  <w:num w:numId="13" w16cid:durableId="1242254427">
    <w:abstractNumId w:val="10"/>
  </w:num>
  <w:num w:numId="14" w16cid:durableId="969701200">
    <w:abstractNumId w:val="36"/>
  </w:num>
  <w:num w:numId="15" w16cid:durableId="1487240267">
    <w:abstractNumId w:val="29"/>
  </w:num>
  <w:num w:numId="16" w16cid:durableId="164126751">
    <w:abstractNumId w:val="28"/>
  </w:num>
  <w:num w:numId="17" w16cid:durableId="1682270076">
    <w:abstractNumId w:val="22"/>
  </w:num>
  <w:num w:numId="18" w16cid:durableId="1112365311">
    <w:abstractNumId w:val="14"/>
  </w:num>
  <w:num w:numId="19" w16cid:durableId="1011763005">
    <w:abstractNumId w:val="7"/>
  </w:num>
  <w:num w:numId="20" w16cid:durableId="1475680024">
    <w:abstractNumId w:val="20"/>
  </w:num>
  <w:num w:numId="21" w16cid:durableId="1620524197">
    <w:abstractNumId w:val="16"/>
  </w:num>
  <w:num w:numId="22" w16cid:durableId="910313171">
    <w:abstractNumId w:val="13"/>
  </w:num>
  <w:num w:numId="23" w16cid:durableId="522865757">
    <w:abstractNumId w:val="34"/>
  </w:num>
  <w:num w:numId="24" w16cid:durableId="1905290232">
    <w:abstractNumId w:val="31"/>
  </w:num>
  <w:num w:numId="25" w16cid:durableId="360128835">
    <w:abstractNumId w:val="12"/>
  </w:num>
  <w:num w:numId="26" w16cid:durableId="1034767983">
    <w:abstractNumId w:val="19"/>
  </w:num>
  <w:num w:numId="27" w16cid:durableId="919095540">
    <w:abstractNumId w:val="17"/>
  </w:num>
  <w:num w:numId="28" w16cid:durableId="438765660">
    <w:abstractNumId w:val="21"/>
  </w:num>
  <w:num w:numId="29" w16cid:durableId="69038642">
    <w:abstractNumId w:val="25"/>
  </w:num>
  <w:num w:numId="30" w16cid:durableId="984940755">
    <w:abstractNumId w:val="33"/>
  </w:num>
  <w:num w:numId="31" w16cid:durableId="598607691">
    <w:abstractNumId w:val="32"/>
  </w:num>
  <w:num w:numId="32" w16cid:durableId="2110545223">
    <w:abstractNumId w:val="26"/>
  </w:num>
  <w:num w:numId="33" w16cid:durableId="456873383">
    <w:abstractNumId w:val="30"/>
  </w:num>
  <w:num w:numId="34" w16cid:durableId="342434198">
    <w:abstractNumId w:val="6"/>
  </w:num>
  <w:num w:numId="35" w16cid:durableId="1069839378">
    <w:abstractNumId w:val="23"/>
  </w:num>
  <w:num w:numId="36" w16cid:durableId="1111123717">
    <w:abstractNumId w:val="15"/>
  </w:num>
  <w:num w:numId="37" w16cid:durableId="1042335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BE"/>
    <w:rsid w:val="00054BC3"/>
    <w:rsid w:val="000A00FB"/>
    <w:rsid w:val="000A2170"/>
    <w:rsid w:val="00113443"/>
    <w:rsid w:val="00113F1B"/>
    <w:rsid w:val="0013399C"/>
    <w:rsid w:val="001753D5"/>
    <w:rsid w:val="00195EFB"/>
    <w:rsid w:val="001D7560"/>
    <w:rsid w:val="00223905"/>
    <w:rsid w:val="0023100C"/>
    <w:rsid w:val="0024742F"/>
    <w:rsid w:val="002C0283"/>
    <w:rsid w:val="002C2CFD"/>
    <w:rsid w:val="002F2E2C"/>
    <w:rsid w:val="00303EAB"/>
    <w:rsid w:val="00354C74"/>
    <w:rsid w:val="00357E5C"/>
    <w:rsid w:val="003E5E79"/>
    <w:rsid w:val="00407A2D"/>
    <w:rsid w:val="004433EB"/>
    <w:rsid w:val="00450DE0"/>
    <w:rsid w:val="004630D0"/>
    <w:rsid w:val="00471548"/>
    <w:rsid w:val="004D7F48"/>
    <w:rsid w:val="004E1967"/>
    <w:rsid w:val="005117C4"/>
    <w:rsid w:val="005854EC"/>
    <w:rsid w:val="005C0B45"/>
    <w:rsid w:val="005C2284"/>
    <w:rsid w:val="005E3857"/>
    <w:rsid w:val="006325BE"/>
    <w:rsid w:val="006617A8"/>
    <w:rsid w:val="00672695"/>
    <w:rsid w:val="006A53F9"/>
    <w:rsid w:val="006C7D53"/>
    <w:rsid w:val="006F55FD"/>
    <w:rsid w:val="00706007"/>
    <w:rsid w:val="00716C0F"/>
    <w:rsid w:val="00755909"/>
    <w:rsid w:val="00787F73"/>
    <w:rsid w:val="007E127F"/>
    <w:rsid w:val="007F17F5"/>
    <w:rsid w:val="00803812"/>
    <w:rsid w:val="00816A92"/>
    <w:rsid w:val="00866FEF"/>
    <w:rsid w:val="008E02A8"/>
    <w:rsid w:val="008E4996"/>
    <w:rsid w:val="008F3C78"/>
    <w:rsid w:val="00941F24"/>
    <w:rsid w:val="0098581E"/>
    <w:rsid w:val="00987A63"/>
    <w:rsid w:val="009F1A4D"/>
    <w:rsid w:val="00AD572F"/>
    <w:rsid w:val="00AE3DF8"/>
    <w:rsid w:val="00B004D8"/>
    <w:rsid w:val="00B13AF8"/>
    <w:rsid w:val="00B811C0"/>
    <w:rsid w:val="00B96844"/>
    <w:rsid w:val="00BA1B8B"/>
    <w:rsid w:val="00BA59DC"/>
    <w:rsid w:val="00BC5085"/>
    <w:rsid w:val="00BF4468"/>
    <w:rsid w:val="00C04380"/>
    <w:rsid w:val="00C329D1"/>
    <w:rsid w:val="00D40690"/>
    <w:rsid w:val="00DA626C"/>
    <w:rsid w:val="00DC4D5D"/>
    <w:rsid w:val="00DD3087"/>
    <w:rsid w:val="00DE537B"/>
    <w:rsid w:val="00DF10D9"/>
    <w:rsid w:val="00E00084"/>
    <w:rsid w:val="00E01C47"/>
    <w:rsid w:val="00E529D0"/>
    <w:rsid w:val="00E95FE9"/>
    <w:rsid w:val="00EA71E1"/>
    <w:rsid w:val="00F00890"/>
    <w:rsid w:val="00F11D60"/>
    <w:rsid w:val="00F30BA6"/>
    <w:rsid w:val="00F64CBE"/>
    <w:rsid w:val="00F65AE1"/>
    <w:rsid w:val="00F81EC8"/>
    <w:rsid w:val="00FA6A80"/>
    <w:rsid w:val="00FD077B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5EDDD07"/>
  <w15:chartTrackingRefBased/>
  <w15:docId w15:val="{DD42B4B4-6B0B-4DB8-8D3B-3D1AB93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5E79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rFonts w:ascii="Vectora Com 55 Roman" w:hAnsi="Vectora Com 55 Roman"/>
      <w:spacing w:val="6"/>
      <w:sz w:val="15"/>
    </w:rPr>
  </w:style>
  <w:style w:type="paragraph" w:styleId="Fuzeile">
    <w:name w:val="footer"/>
    <w:basedOn w:val="Standard"/>
    <w:semiHidden/>
    <w:rsid w:val="00E62BDE"/>
    <w:pPr>
      <w:tabs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tabs>
        <w:tab w:val="left" w:pos="5103"/>
      </w:tabs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tabs>
        <w:tab w:val="left" w:pos="5103"/>
      </w:tabs>
      <w:spacing w:line="300" w:lineRule="exact"/>
      <w:outlineLvl w:val="0"/>
    </w:pPr>
    <w:rPr>
      <w:rFonts w:ascii="Vectora Com 75 Bold" w:hAnsi="Vectora Com 75 Bold"/>
    </w:rPr>
  </w:style>
  <w:style w:type="paragraph" w:customStyle="1" w:styleId="Brieftext">
    <w:name w:val="Brieftext"/>
    <w:basedOn w:val="Standard"/>
    <w:rsid w:val="00E62BDE"/>
    <w:pPr>
      <w:tabs>
        <w:tab w:val="left" w:pos="5103"/>
      </w:tabs>
      <w:spacing w:line="300" w:lineRule="exact"/>
    </w:pPr>
    <w:rPr>
      <w:sz w:val="19"/>
    </w:r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paragraph" w:styleId="Sprechblasentext">
    <w:name w:val="Balloon Text"/>
    <w:basedOn w:val="Standard"/>
    <w:semiHidden/>
    <w:rsid w:val="00FF2B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character" w:styleId="Kommentarzeichen">
    <w:name w:val="annotation reference"/>
    <w:basedOn w:val="Absatz-Standardschriftart"/>
    <w:semiHidden/>
    <w:rsid w:val="003E5E79"/>
    <w:rPr>
      <w:sz w:val="16"/>
      <w:szCs w:val="16"/>
    </w:rPr>
  </w:style>
  <w:style w:type="paragraph" w:styleId="Kommentartext">
    <w:name w:val="annotation text"/>
    <w:basedOn w:val="Standard"/>
    <w:semiHidden/>
    <w:rsid w:val="003E5E79"/>
    <w:rPr>
      <w:sz w:val="20"/>
      <w:szCs w:val="20"/>
    </w:rPr>
  </w:style>
  <w:style w:type="character" w:customStyle="1" w:styleId="KopfzeileZchn">
    <w:name w:val="Kopfzeile Zchn"/>
    <w:link w:val="Kopfzeile"/>
    <w:rsid w:val="00113F1B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711E9-A053-4381-BE97-8BD8530F3D61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2.xml><?xml version="1.0" encoding="utf-8"?>
<ds:datastoreItem xmlns:ds="http://schemas.openxmlformats.org/officeDocument/2006/customXml" ds:itemID="{927288DB-77DB-4D28-BD2E-2123919A8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1E7F5-8FB5-4460-9583-1FD9B595E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6485-c8a9-44f0-a40d-1afdaf66744b"/>
    <ds:schemaRef ds:uri="17e994d5-85fb-479d-b589-672d39ff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1896</Characters>
  <Application>Microsoft Office Word</Application>
  <DocSecurity>0</DocSecurity>
  <Lines>316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InlMiss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fej</dc:creator>
  <cp:keywords/>
  <dc:description/>
  <cp:lastModifiedBy>Martin Spilker</cp:lastModifiedBy>
  <cp:revision>3</cp:revision>
  <cp:lastPrinted>2010-03-04T13:48:00Z</cp:lastPrinted>
  <dcterms:created xsi:type="dcterms:W3CDTF">2026-04-13T08:44:00Z</dcterms:created>
  <dcterms:modified xsi:type="dcterms:W3CDTF">2026-04-13T08:44:00Z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1061200</vt:r8>
  </property>
  <property fmtid="{D5CDD505-2E9C-101B-9397-08002B2CF9AE}" pid="4" name="MediaServiceImageTags">
    <vt:lpwstr/>
  </property>
</Properties>
</file>